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1B7AB6BC" w14:textId="2659B203" w:rsidR="006D0738" w:rsidRPr="006D0738" w:rsidRDefault="00B203B5" w:rsidP="006D0738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7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/SMED/DCZP/202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/P</w:t>
      </w:r>
    </w:p>
    <w:p w14:paraId="4DC119A5" w14:textId="77777777" w:rsidR="006D0738" w:rsidRPr="006D0738" w:rsidRDefault="006D0738" w:rsidP="006D0738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6D0738">
        <w:rPr>
          <w:rFonts w:ascii="Calibri" w:hAnsi="Calibri"/>
          <w:b/>
          <w:bCs/>
          <w:sz w:val="20"/>
          <w:szCs w:val="20"/>
        </w:rPr>
        <w:t>,,Sukcesywna dostawa sprzętu medycznego dla jednostek organizacyjnych ,,DCZP” sp. z o.o.”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3676A6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3676A6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3676A6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3676A6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676A6"/>
    <w:rsid w:val="003873CE"/>
    <w:rsid w:val="00396040"/>
    <w:rsid w:val="003C6C15"/>
    <w:rsid w:val="00471711"/>
    <w:rsid w:val="004815F1"/>
    <w:rsid w:val="004A17F0"/>
    <w:rsid w:val="00520708"/>
    <w:rsid w:val="0054053B"/>
    <w:rsid w:val="00553209"/>
    <w:rsid w:val="00554562"/>
    <w:rsid w:val="00560C4B"/>
    <w:rsid w:val="00565059"/>
    <w:rsid w:val="00585D02"/>
    <w:rsid w:val="00592E26"/>
    <w:rsid w:val="0063152D"/>
    <w:rsid w:val="006414B2"/>
    <w:rsid w:val="0065214F"/>
    <w:rsid w:val="00670B43"/>
    <w:rsid w:val="006872B1"/>
    <w:rsid w:val="006D0738"/>
    <w:rsid w:val="007476E1"/>
    <w:rsid w:val="007801DE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203B5"/>
    <w:rsid w:val="00B30CB8"/>
    <w:rsid w:val="00BA767C"/>
    <w:rsid w:val="00BF492D"/>
    <w:rsid w:val="00C31315"/>
    <w:rsid w:val="00CC62E2"/>
    <w:rsid w:val="00D25118"/>
    <w:rsid w:val="00D36F0F"/>
    <w:rsid w:val="00D62832"/>
    <w:rsid w:val="00D63038"/>
    <w:rsid w:val="00E305E1"/>
    <w:rsid w:val="00E5127F"/>
    <w:rsid w:val="00E71576"/>
    <w:rsid w:val="00E84F4F"/>
    <w:rsid w:val="00E973D5"/>
    <w:rsid w:val="00EE3E03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7</cp:revision>
  <cp:lastPrinted>2023-04-04T07:46:00Z</cp:lastPrinted>
  <dcterms:created xsi:type="dcterms:W3CDTF">2024-08-29T06:22:00Z</dcterms:created>
  <dcterms:modified xsi:type="dcterms:W3CDTF">2026-01-23T18:43:00Z</dcterms:modified>
</cp:coreProperties>
</file>